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36732" w14:textId="77777777" w:rsidR="0009550D" w:rsidRPr="002D0910" w:rsidRDefault="0009550D" w:rsidP="0009550D">
      <w:pPr>
        <w:spacing w:after="0" w:line="240" w:lineRule="auto"/>
        <w:jc w:val="center"/>
        <w:rPr>
          <w:rFonts w:eastAsia="Times New Roman" w:cs="Arial"/>
          <w:b/>
          <w:color w:val="006600"/>
          <w:sz w:val="28"/>
          <w:szCs w:val="28"/>
          <w:lang w:eastAsia="en-GB"/>
        </w:rPr>
      </w:pPr>
      <w:bookmarkStart w:id="0" w:name="_GoBack"/>
      <w:bookmarkEnd w:id="0"/>
      <w:r w:rsidRPr="002D0910">
        <w:rPr>
          <w:rFonts w:eastAsia="Times New Roman" w:cs="Arial"/>
          <w:b/>
          <w:color w:val="006600"/>
          <w:sz w:val="28"/>
          <w:szCs w:val="28"/>
          <w:lang w:eastAsia="en-GB"/>
        </w:rPr>
        <w:t>COACHING IN YOUR ENVIRONMENT: My Club/School/Community Group – How child proof are we?</w:t>
      </w:r>
    </w:p>
    <w:p w14:paraId="0D8AC7CD" w14:textId="77777777" w:rsidR="0009550D" w:rsidRDefault="0009550D" w:rsidP="0009550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14:paraId="201FC6C3" w14:textId="77777777" w:rsidR="0009550D" w:rsidRDefault="0009550D" w:rsidP="0009550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r w:rsidRPr="002D0910">
        <w:rPr>
          <w:rFonts w:eastAsia="Times New Roman" w:cs="Arial"/>
          <w:sz w:val="24"/>
          <w:szCs w:val="24"/>
          <w:lang w:eastAsia="en-GB"/>
        </w:rPr>
        <w:t>This task is designed to help you think about how well your club/school/community group structure and policies support children’s needs and wants (Adapted from Sport Ireland Coaching Factsheet 1).</w:t>
      </w:r>
    </w:p>
    <w:p w14:paraId="7E18DEA8" w14:textId="77777777" w:rsidR="0009550D" w:rsidRPr="002D0910" w:rsidRDefault="0009550D" w:rsidP="0009550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tbl>
      <w:tblPr>
        <w:tblStyle w:val="Tablaconcuadrcula"/>
        <w:tblW w:w="14737" w:type="dxa"/>
        <w:tblLook w:val="04A0" w:firstRow="1" w:lastRow="0" w:firstColumn="1" w:lastColumn="0" w:noHBand="0" w:noVBand="1"/>
      </w:tblPr>
      <w:tblGrid>
        <w:gridCol w:w="3793"/>
        <w:gridCol w:w="1026"/>
        <w:gridCol w:w="945"/>
        <w:gridCol w:w="1038"/>
        <w:gridCol w:w="2601"/>
        <w:gridCol w:w="2623"/>
        <w:gridCol w:w="2711"/>
      </w:tblGrid>
      <w:tr w:rsidR="0009550D" w:rsidRPr="002D0910" w14:paraId="6E1579A3" w14:textId="77777777" w:rsidTr="00FE6E66">
        <w:tc>
          <w:tcPr>
            <w:tcW w:w="3793" w:type="dxa"/>
            <w:tcBorders>
              <w:bottom w:val="single" w:sz="4" w:space="0" w:color="auto"/>
            </w:tcBorders>
          </w:tcPr>
          <w:p w14:paraId="1B22DF99" w14:textId="77777777" w:rsidR="0009550D" w:rsidRPr="002D0910" w:rsidRDefault="0009550D" w:rsidP="00FE6E66">
            <w:pPr>
              <w:jc w:val="both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2D0910">
              <w:rPr>
                <w:rFonts w:eastAsia="Times New Roman" w:cs="Arial"/>
                <w:b/>
                <w:sz w:val="24"/>
                <w:szCs w:val="24"/>
                <w:lang w:eastAsia="en-GB"/>
              </w:rPr>
              <w:t xml:space="preserve">Theme/Item – </w:t>
            </w:r>
            <w:proofErr w:type="spellStart"/>
            <w:r w:rsidRPr="002D0910">
              <w:rPr>
                <w:rFonts w:eastAsia="Times New Roman" w:cs="Arial"/>
                <w:b/>
                <w:sz w:val="24"/>
                <w:szCs w:val="24"/>
                <w:lang w:eastAsia="en-GB"/>
              </w:rPr>
              <w:t>iCK</w:t>
            </w:r>
            <w:proofErr w:type="spellEnd"/>
            <w:r w:rsidRPr="002D0910">
              <w:rPr>
                <w:rFonts w:eastAsia="Times New Roman" w:cs="Arial"/>
                <w:b/>
                <w:sz w:val="24"/>
                <w:szCs w:val="24"/>
                <w:lang w:eastAsia="en-GB"/>
              </w:rPr>
              <w:t xml:space="preserve"> Pledge: 10 Golden Rules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23E8C122" w14:textId="77777777" w:rsidR="0009550D" w:rsidRPr="002D0910" w:rsidRDefault="0009550D" w:rsidP="00FE6E66">
            <w:pPr>
              <w:jc w:val="both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2D0910">
              <w:rPr>
                <w:rFonts w:eastAsia="Times New Roman" w:cs="Arial"/>
                <w:b/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 wp14:anchorId="5255F859" wp14:editId="472562B2">
                  <wp:extent cx="505531" cy="428625"/>
                  <wp:effectExtent l="0" t="0" r="8890" b="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smilies_01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179"/>
                          <a:stretch/>
                        </pic:blipFill>
                        <pic:spPr bwMode="auto">
                          <a:xfrm>
                            <a:off x="0" y="0"/>
                            <a:ext cx="522185" cy="442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3345F2F2" w14:textId="77777777" w:rsidR="0009550D" w:rsidRPr="002D0910" w:rsidRDefault="0009550D" w:rsidP="00FE6E66">
            <w:pPr>
              <w:jc w:val="both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2D0910">
              <w:rPr>
                <w:rFonts w:eastAsia="Times New Roman" w:cs="Arial"/>
                <w:b/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 wp14:anchorId="004823E1" wp14:editId="6A9520B7">
                  <wp:extent cx="459267" cy="428625"/>
                  <wp:effectExtent l="0" t="0" r="0" b="0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smilies_01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85" r="34338"/>
                          <a:stretch/>
                        </pic:blipFill>
                        <pic:spPr bwMode="auto">
                          <a:xfrm>
                            <a:off x="0" y="0"/>
                            <a:ext cx="483657" cy="451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1D85ED3B" w14:textId="77777777" w:rsidR="0009550D" w:rsidRPr="002D0910" w:rsidRDefault="0009550D" w:rsidP="00FE6E66">
            <w:pPr>
              <w:jc w:val="both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2D0910">
              <w:rPr>
                <w:rFonts w:eastAsia="Times New Roman" w:cs="Arial"/>
                <w:b/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 wp14:anchorId="7614EC3D" wp14:editId="1BB7CDA2">
                  <wp:extent cx="517237" cy="428625"/>
                  <wp:effectExtent l="0" t="0" r="0" b="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smilies_01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90"/>
                          <a:stretch/>
                        </pic:blipFill>
                        <pic:spPr bwMode="auto">
                          <a:xfrm>
                            <a:off x="0" y="0"/>
                            <a:ext cx="533578" cy="442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14:paraId="35EAB691" w14:textId="77777777" w:rsidR="0009550D" w:rsidRPr="002D0910" w:rsidRDefault="0009550D" w:rsidP="00FE6E66">
            <w:pPr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2D0910">
              <w:rPr>
                <w:rFonts w:eastAsia="Times New Roman" w:cs="Arial"/>
                <w:b/>
                <w:sz w:val="24"/>
                <w:szCs w:val="24"/>
                <w:lang w:eastAsia="en-GB"/>
              </w:rPr>
              <w:t>We will continue to…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086AB31E" w14:textId="77777777" w:rsidR="0009550D" w:rsidRPr="002D0910" w:rsidRDefault="0009550D" w:rsidP="00FE6E66">
            <w:pPr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2D0910">
              <w:rPr>
                <w:rFonts w:eastAsia="Times New Roman" w:cs="Arial"/>
                <w:b/>
                <w:sz w:val="24"/>
                <w:szCs w:val="24"/>
                <w:lang w:eastAsia="en-GB"/>
              </w:rPr>
              <w:t>We will start to…</w:t>
            </w:r>
          </w:p>
        </w:tc>
        <w:tc>
          <w:tcPr>
            <w:tcW w:w="2711" w:type="dxa"/>
          </w:tcPr>
          <w:p w14:paraId="00664298" w14:textId="77777777" w:rsidR="0009550D" w:rsidRPr="002D0910" w:rsidRDefault="0009550D" w:rsidP="00FE6E66">
            <w:pPr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2D0910">
              <w:rPr>
                <w:rFonts w:eastAsia="Times New Roman" w:cs="Arial"/>
                <w:b/>
                <w:sz w:val="24"/>
                <w:szCs w:val="24"/>
                <w:lang w:eastAsia="en-GB"/>
              </w:rPr>
              <w:t>We will stop…</w:t>
            </w:r>
          </w:p>
        </w:tc>
      </w:tr>
      <w:tr w:rsidR="0009550D" w:rsidRPr="002D0910" w14:paraId="61746834" w14:textId="77777777" w:rsidTr="00FE6E66">
        <w:tc>
          <w:tcPr>
            <w:tcW w:w="3793" w:type="dxa"/>
          </w:tcPr>
          <w:p w14:paraId="48E859CD" w14:textId="77777777" w:rsidR="0009550D" w:rsidRPr="002D0910" w:rsidRDefault="0009550D" w:rsidP="0009550D">
            <w:pPr>
              <w:pStyle w:val="Prrafodelista"/>
              <w:numPr>
                <w:ilvl w:val="0"/>
                <w:numId w:val="1"/>
              </w:numPr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2D0910">
              <w:rPr>
                <w:rFonts w:eastAsia="Times New Roman" w:cs="Arial"/>
                <w:b/>
                <w:sz w:val="24"/>
                <w:szCs w:val="24"/>
                <w:lang w:eastAsia="en-GB"/>
              </w:rPr>
              <w:t>Be CHILD-CENTRED</w:t>
            </w:r>
          </w:p>
          <w:p w14:paraId="14C9F1CE" w14:textId="77777777" w:rsidR="0009550D" w:rsidRPr="002D0910" w:rsidRDefault="0009550D" w:rsidP="00FE6E66">
            <w:pPr>
              <w:pStyle w:val="Prrafodelista"/>
              <w:ind w:left="360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224E27A1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945" w:type="dxa"/>
          </w:tcPr>
          <w:p w14:paraId="2B532361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038" w:type="dxa"/>
          </w:tcPr>
          <w:p w14:paraId="2F811C8D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01" w:type="dxa"/>
          </w:tcPr>
          <w:p w14:paraId="07311EAC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23" w:type="dxa"/>
          </w:tcPr>
          <w:p w14:paraId="027270F9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711" w:type="dxa"/>
          </w:tcPr>
          <w:p w14:paraId="7B64B4AE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09550D" w:rsidRPr="002D0910" w14:paraId="166AE8A9" w14:textId="77777777" w:rsidTr="00FE6E66">
        <w:tc>
          <w:tcPr>
            <w:tcW w:w="3793" w:type="dxa"/>
          </w:tcPr>
          <w:p w14:paraId="49CE8083" w14:textId="77777777" w:rsidR="0009550D" w:rsidRPr="002D0910" w:rsidRDefault="0009550D" w:rsidP="0009550D">
            <w:pPr>
              <w:pStyle w:val="Prrafodelista"/>
              <w:numPr>
                <w:ilvl w:val="0"/>
                <w:numId w:val="1"/>
              </w:numPr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2D0910">
              <w:rPr>
                <w:rFonts w:eastAsia="Times New Roman" w:cs="Arial"/>
                <w:b/>
                <w:sz w:val="24"/>
                <w:szCs w:val="24"/>
                <w:lang w:eastAsia="en-GB"/>
              </w:rPr>
              <w:t>Be HOLISTIC</w:t>
            </w:r>
          </w:p>
          <w:p w14:paraId="1224F177" w14:textId="77777777" w:rsidR="0009550D" w:rsidRPr="002D0910" w:rsidRDefault="0009550D" w:rsidP="00FE6E66">
            <w:pPr>
              <w:pStyle w:val="Prrafodelista"/>
              <w:ind w:left="360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2E502DD6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945" w:type="dxa"/>
          </w:tcPr>
          <w:p w14:paraId="54FB28C8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038" w:type="dxa"/>
          </w:tcPr>
          <w:p w14:paraId="425869C8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01" w:type="dxa"/>
          </w:tcPr>
          <w:p w14:paraId="54DEF16D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23" w:type="dxa"/>
          </w:tcPr>
          <w:p w14:paraId="07E0BF4A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711" w:type="dxa"/>
          </w:tcPr>
          <w:p w14:paraId="54172172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09550D" w:rsidRPr="002D0910" w14:paraId="3DDC192B" w14:textId="77777777" w:rsidTr="00FE6E66">
        <w:tc>
          <w:tcPr>
            <w:tcW w:w="3793" w:type="dxa"/>
          </w:tcPr>
          <w:p w14:paraId="1E6C517F" w14:textId="77777777" w:rsidR="0009550D" w:rsidRPr="002D0910" w:rsidRDefault="0009550D" w:rsidP="0009550D">
            <w:pPr>
              <w:pStyle w:val="Prrafodelista"/>
              <w:numPr>
                <w:ilvl w:val="0"/>
                <w:numId w:val="1"/>
              </w:numPr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2D0910">
              <w:rPr>
                <w:rFonts w:eastAsia="Times New Roman" w:cs="Arial"/>
                <w:b/>
                <w:sz w:val="24"/>
                <w:szCs w:val="24"/>
                <w:lang w:eastAsia="en-GB"/>
              </w:rPr>
              <w:t>Be INCLUSIVE</w:t>
            </w:r>
          </w:p>
          <w:p w14:paraId="3C7F2E28" w14:textId="77777777" w:rsidR="0009550D" w:rsidRPr="002D0910" w:rsidRDefault="0009550D" w:rsidP="00FE6E66">
            <w:pPr>
              <w:pStyle w:val="Prrafodelista"/>
              <w:ind w:left="360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761A9722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945" w:type="dxa"/>
          </w:tcPr>
          <w:p w14:paraId="7524F50D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038" w:type="dxa"/>
          </w:tcPr>
          <w:p w14:paraId="25D9DDC0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01" w:type="dxa"/>
          </w:tcPr>
          <w:p w14:paraId="321CC320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23" w:type="dxa"/>
          </w:tcPr>
          <w:p w14:paraId="14767B31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711" w:type="dxa"/>
          </w:tcPr>
          <w:p w14:paraId="2060D51A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09550D" w:rsidRPr="002D0910" w14:paraId="14F9D571" w14:textId="77777777" w:rsidTr="00FE6E66">
        <w:tc>
          <w:tcPr>
            <w:tcW w:w="3793" w:type="dxa"/>
          </w:tcPr>
          <w:p w14:paraId="3FBE4E7A" w14:textId="77777777" w:rsidR="0009550D" w:rsidRPr="002D0910" w:rsidRDefault="0009550D" w:rsidP="0009550D">
            <w:pPr>
              <w:pStyle w:val="Prrafodelista"/>
              <w:numPr>
                <w:ilvl w:val="0"/>
                <w:numId w:val="1"/>
              </w:numPr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2D0910">
              <w:rPr>
                <w:rFonts w:eastAsia="Times New Roman" w:cs="Arial"/>
                <w:b/>
                <w:sz w:val="24"/>
                <w:szCs w:val="24"/>
                <w:lang w:eastAsia="en-GB"/>
              </w:rPr>
              <w:t>Make it FUN and SAFE</w:t>
            </w:r>
          </w:p>
          <w:p w14:paraId="02D57F95" w14:textId="77777777" w:rsidR="0009550D" w:rsidRPr="002D0910" w:rsidRDefault="0009550D" w:rsidP="00FE6E66">
            <w:pPr>
              <w:pStyle w:val="Prrafodelista"/>
              <w:ind w:left="360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538C21C3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945" w:type="dxa"/>
          </w:tcPr>
          <w:p w14:paraId="41F81D3E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038" w:type="dxa"/>
          </w:tcPr>
          <w:p w14:paraId="6686B77A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01" w:type="dxa"/>
          </w:tcPr>
          <w:p w14:paraId="5939A8FF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23" w:type="dxa"/>
          </w:tcPr>
          <w:p w14:paraId="14152B23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711" w:type="dxa"/>
          </w:tcPr>
          <w:p w14:paraId="0B2491CB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09550D" w:rsidRPr="002D0910" w14:paraId="73C6BFB3" w14:textId="77777777" w:rsidTr="00FE6E66">
        <w:tc>
          <w:tcPr>
            <w:tcW w:w="3793" w:type="dxa"/>
            <w:tcBorders>
              <w:bottom w:val="single" w:sz="4" w:space="0" w:color="auto"/>
            </w:tcBorders>
          </w:tcPr>
          <w:p w14:paraId="4F7E0879" w14:textId="77777777" w:rsidR="0009550D" w:rsidRPr="002D0910" w:rsidRDefault="0009550D" w:rsidP="0009550D">
            <w:pPr>
              <w:pStyle w:val="Prrafodelista"/>
              <w:numPr>
                <w:ilvl w:val="0"/>
                <w:numId w:val="1"/>
              </w:numPr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2D0910">
              <w:rPr>
                <w:rFonts w:eastAsia="Times New Roman" w:cs="Arial"/>
                <w:b/>
                <w:sz w:val="24"/>
                <w:szCs w:val="24"/>
                <w:lang w:eastAsia="en-GB"/>
              </w:rPr>
              <w:t>Prioritise the LOVE for sport above LEARNING sport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3117DB2E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7B4049A7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6C56729E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14:paraId="4B78076A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23" w:type="dxa"/>
          </w:tcPr>
          <w:p w14:paraId="56C15CA0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530B4E46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09550D" w:rsidRPr="002D0910" w14:paraId="05C0F19B" w14:textId="77777777" w:rsidTr="00FE6E66">
        <w:tc>
          <w:tcPr>
            <w:tcW w:w="3793" w:type="dxa"/>
          </w:tcPr>
          <w:p w14:paraId="2AB521ED" w14:textId="77777777" w:rsidR="0009550D" w:rsidRDefault="0009550D" w:rsidP="0009550D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2D0910">
              <w:rPr>
                <w:rFonts w:eastAsia="Times New Roman" w:cs="Arial"/>
                <w:b/>
                <w:sz w:val="24"/>
                <w:szCs w:val="24"/>
                <w:lang w:eastAsia="en-GB"/>
              </w:rPr>
              <w:t>Focus on FOUNDATIONAL skills</w:t>
            </w:r>
          </w:p>
          <w:p w14:paraId="01E34A28" w14:textId="77777777" w:rsidR="0009550D" w:rsidRPr="002D0910" w:rsidRDefault="0009550D" w:rsidP="00FE6E66">
            <w:pPr>
              <w:pStyle w:val="Prrafodelista"/>
              <w:ind w:left="360"/>
              <w:jc w:val="both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07A097D5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945" w:type="dxa"/>
          </w:tcPr>
          <w:p w14:paraId="36ED7BCE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038" w:type="dxa"/>
          </w:tcPr>
          <w:p w14:paraId="4FB36BDC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01" w:type="dxa"/>
          </w:tcPr>
          <w:p w14:paraId="313DC644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23" w:type="dxa"/>
          </w:tcPr>
          <w:p w14:paraId="29EBF566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711" w:type="dxa"/>
          </w:tcPr>
          <w:p w14:paraId="5C320399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09550D" w:rsidRPr="002D0910" w14:paraId="48CB891D" w14:textId="77777777" w:rsidTr="00FE6E66">
        <w:tc>
          <w:tcPr>
            <w:tcW w:w="3793" w:type="dxa"/>
          </w:tcPr>
          <w:p w14:paraId="560185CC" w14:textId="77777777" w:rsidR="0009550D" w:rsidRDefault="0009550D" w:rsidP="0009550D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n-GB"/>
              </w:rPr>
              <w:t>Engage PARENTS positively</w:t>
            </w:r>
          </w:p>
          <w:p w14:paraId="1376CFAF" w14:textId="77777777" w:rsidR="0009550D" w:rsidRPr="002D0910" w:rsidRDefault="0009550D" w:rsidP="00FE6E66">
            <w:pPr>
              <w:pStyle w:val="Prrafodelista"/>
              <w:ind w:left="360"/>
              <w:jc w:val="both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500A279E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945" w:type="dxa"/>
          </w:tcPr>
          <w:p w14:paraId="309EB755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038" w:type="dxa"/>
          </w:tcPr>
          <w:p w14:paraId="53EC1709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01" w:type="dxa"/>
          </w:tcPr>
          <w:p w14:paraId="233CA856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23" w:type="dxa"/>
          </w:tcPr>
          <w:p w14:paraId="6912AC94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711" w:type="dxa"/>
          </w:tcPr>
          <w:p w14:paraId="0C739298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09550D" w:rsidRPr="002D0910" w14:paraId="2F15EFA4" w14:textId="77777777" w:rsidTr="00FE6E66">
        <w:tc>
          <w:tcPr>
            <w:tcW w:w="3793" w:type="dxa"/>
          </w:tcPr>
          <w:p w14:paraId="43580AB5" w14:textId="77777777" w:rsidR="0009550D" w:rsidRDefault="0009550D" w:rsidP="0009550D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2D0910">
              <w:rPr>
                <w:rFonts w:eastAsia="Times New Roman" w:cs="Arial"/>
                <w:b/>
                <w:sz w:val="24"/>
                <w:szCs w:val="24"/>
                <w:lang w:eastAsia="en-GB"/>
              </w:rPr>
              <w:t>Plan PROGRESSIVE programmes</w:t>
            </w:r>
          </w:p>
          <w:p w14:paraId="239F8E2F" w14:textId="77777777" w:rsidR="0009550D" w:rsidRPr="002D0910" w:rsidRDefault="0009550D" w:rsidP="00FE6E66">
            <w:pPr>
              <w:pStyle w:val="Prrafodelista"/>
              <w:ind w:left="360"/>
              <w:jc w:val="both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</w:tcPr>
          <w:p w14:paraId="3B1E5F0A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945" w:type="dxa"/>
          </w:tcPr>
          <w:p w14:paraId="1730E4CB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038" w:type="dxa"/>
          </w:tcPr>
          <w:p w14:paraId="49C5F146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01" w:type="dxa"/>
          </w:tcPr>
          <w:p w14:paraId="49C5E6BE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23" w:type="dxa"/>
          </w:tcPr>
          <w:p w14:paraId="4831D878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711" w:type="dxa"/>
          </w:tcPr>
          <w:p w14:paraId="3B4A5E71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09550D" w:rsidRPr="002D0910" w14:paraId="78527611" w14:textId="77777777" w:rsidTr="00FE6E66">
        <w:tc>
          <w:tcPr>
            <w:tcW w:w="3793" w:type="dxa"/>
          </w:tcPr>
          <w:p w14:paraId="77973134" w14:textId="77777777" w:rsidR="0009550D" w:rsidRPr="002D0910" w:rsidRDefault="0009550D" w:rsidP="0009550D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2D0910">
              <w:rPr>
                <w:rFonts w:eastAsia="Times New Roman" w:cs="Arial"/>
                <w:b/>
                <w:sz w:val="24"/>
                <w:szCs w:val="24"/>
                <w:lang w:eastAsia="en-GB"/>
              </w:rPr>
              <w:t>Use different methods to ENHANCE LEARNING</w:t>
            </w:r>
          </w:p>
        </w:tc>
        <w:tc>
          <w:tcPr>
            <w:tcW w:w="1026" w:type="dxa"/>
          </w:tcPr>
          <w:p w14:paraId="7E4794CB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945" w:type="dxa"/>
          </w:tcPr>
          <w:p w14:paraId="1B242829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038" w:type="dxa"/>
          </w:tcPr>
          <w:p w14:paraId="55255C79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01" w:type="dxa"/>
          </w:tcPr>
          <w:p w14:paraId="155974E9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23" w:type="dxa"/>
          </w:tcPr>
          <w:p w14:paraId="23E6D827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711" w:type="dxa"/>
          </w:tcPr>
          <w:p w14:paraId="69FF0AE9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09550D" w:rsidRPr="002D0910" w14:paraId="07160ED2" w14:textId="77777777" w:rsidTr="00FE6E66">
        <w:tc>
          <w:tcPr>
            <w:tcW w:w="3793" w:type="dxa"/>
          </w:tcPr>
          <w:p w14:paraId="0E8859D3" w14:textId="77777777" w:rsidR="0009550D" w:rsidRPr="002D0910" w:rsidRDefault="0009550D" w:rsidP="0009550D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2D0910">
              <w:rPr>
                <w:rFonts w:eastAsia="Times New Roman" w:cs="Arial"/>
                <w:b/>
                <w:sz w:val="24"/>
                <w:szCs w:val="24"/>
                <w:lang w:eastAsia="en-GB"/>
              </w:rPr>
              <w:t>Use COMPETITION in a developmental way</w:t>
            </w:r>
          </w:p>
        </w:tc>
        <w:tc>
          <w:tcPr>
            <w:tcW w:w="1026" w:type="dxa"/>
          </w:tcPr>
          <w:p w14:paraId="1FEA99A5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945" w:type="dxa"/>
          </w:tcPr>
          <w:p w14:paraId="061505F1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038" w:type="dxa"/>
          </w:tcPr>
          <w:p w14:paraId="6F91AE76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01" w:type="dxa"/>
          </w:tcPr>
          <w:p w14:paraId="42DEE2BF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23" w:type="dxa"/>
          </w:tcPr>
          <w:p w14:paraId="7BAD9937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711" w:type="dxa"/>
          </w:tcPr>
          <w:p w14:paraId="4DDBDF65" w14:textId="77777777" w:rsidR="0009550D" w:rsidRPr="002D0910" w:rsidRDefault="0009550D" w:rsidP="00FE6E66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 w14:paraId="74433BB1" w14:textId="77777777" w:rsidR="003A3BD9" w:rsidRDefault="003A3BD9"/>
    <w:sectPr w:rsidR="003A3BD9" w:rsidSect="0009550D">
      <w:headerReference w:type="default" r:id="rId8"/>
      <w:pgSz w:w="15840" w:h="12240" w:orient="landscape"/>
      <w:pgMar w:top="1440" w:right="53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27468" w14:textId="77777777" w:rsidR="001520AB" w:rsidRDefault="001520AB" w:rsidP="0009550D">
      <w:pPr>
        <w:spacing w:after="0" w:line="240" w:lineRule="auto"/>
      </w:pPr>
      <w:r>
        <w:separator/>
      </w:r>
    </w:p>
  </w:endnote>
  <w:endnote w:type="continuationSeparator" w:id="0">
    <w:p w14:paraId="56497FB5" w14:textId="77777777" w:rsidR="001520AB" w:rsidRDefault="001520AB" w:rsidP="0009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5FE12" w14:textId="77777777" w:rsidR="001520AB" w:rsidRDefault="001520AB" w:rsidP="0009550D">
      <w:pPr>
        <w:spacing w:after="0" w:line="240" w:lineRule="auto"/>
      </w:pPr>
      <w:r>
        <w:separator/>
      </w:r>
    </w:p>
  </w:footnote>
  <w:footnote w:type="continuationSeparator" w:id="0">
    <w:p w14:paraId="720B3522" w14:textId="77777777" w:rsidR="001520AB" w:rsidRDefault="001520AB" w:rsidP="0009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45109" w14:textId="77777777" w:rsidR="0009550D" w:rsidRDefault="0009550D" w:rsidP="0009550D">
    <w:pPr>
      <w:pStyle w:val="Encabezado"/>
      <w:tabs>
        <w:tab w:val="center" w:pos="7229"/>
        <w:tab w:val="right" w:pos="14458"/>
      </w:tabs>
      <w:jc w:val="right"/>
    </w:pPr>
    <w:r>
      <w:tab/>
    </w:r>
    <w:r>
      <w:tab/>
    </w:r>
    <w:r>
      <w:rPr>
        <w:noProof/>
        <w:lang w:val="es-ES_tradnl" w:eastAsia="es-ES_tradnl"/>
      </w:rPr>
      <w:drawing>
        <wp:inline distT="0" distB="0" distL="0" distR="0" wp14:anchorId="06ED9A0C" wp14:editId="643B6219">
          <wp:extent cx="766763" cy="438150"/>
          <wp:effectExtent l="0" t="0" r="0" b="0"/>
          <wp:docPr id="1" name="Picture 1" descr="A drawing of a fac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K_logo_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38" cy="440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34D0B"/>
    <w:multiLevelType w:val="hybridMultilevel"/>
    <w:tmpl w:val="2126234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0D"/>
    <w:rsid w:val="0009550D"/>
    <w:rsid w:val="000D4F2C"/>
    <w:rsid w:val="001520AB"/>
    <w:rsid w:val="003A3BD9"/>
    <w:rsid w:val="005E7E94"/>
    <w:rsid w:val="00994DF3"/>
    <w:rsid w:val="009B69C2"/>
    <w:rsid w:val="00DB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30EDC"/>
  <w15:chartTrackingRefBased/>
  <w15:docId w15:val="{91F2FFBD-EB8B-4D56-B43D-EFC7B029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550D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55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5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50D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095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50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Lara-Bercial</dc:creator>
  <cp:keywords/>
  <dc:description/>
  <cp:lastModifiedBy>Alberto Hernandez Gallardo</cp:lastModifiedBy>
  <cp:revision>2</cp:revision>
  <dcterms:created xsi:type="dcterms:W3CDTF">2018-08-10T10:37:00Z</dcterms:created>
  <dcterms:modified xsi:type="dcterms:W3CDTF">2018-08-10T10:37:00Z</dcterms:modified>
</cp:coreProperties>
</file>